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0"/>
        <w:jc w:val="center"/>
        <w:rPr>
          <w:rFonts w:ascii="Tahoma" w:hAnsi="Tahoma" w:eastAsia="Tahoma" w:cs="Tahoma"/>
          <w:i w:val="0"/>
          <w:iCs w:val="0"/>
          <w:caps w:val="0"/>
          <w:color w:val="333333"/>
          <w:spacing w:val="0"/>
          <w:sz w:val="39"/>
          <w:szCs w:val="39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39"/>
          <w:szCs w:val="39"/>
          <w:bdr w:val="none" w:color="auto" w:sz="0" w:space="0"/>
          <w:shd w:val="clear" w:fill="FFFFFF"/>
        </w:rPr>
        <w:t>2021年8月住房公积金收支情况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  </w:t>
      </w: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                                    </w:t>
      </w: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                      </w:t>
      </w:r>
      <w:bookmarkStart w:id="0" w:name="_GoBack"/>
      <w:bookmarkEnd w:id="0"/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金额单位：万元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</w:p>
    <w:tbl>
      <w:tblPr>
        <w:tblW w:w="8522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40"/>
        <w:gridCol w:w="2841"/>
        <w:gridCol w:w="284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7" w:hRule="atLeast"/>
          <w:jc w:val="center"/>
        </w:trPr>
        <w:tc>
          <w:tcPr>
            <w:tcW w:w="2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指标名称</w:t>
            </w:r>
          </w:p>
        </w:tc>
        <w:tc>
          <w:tcPr>
            <w:tcW w:w="28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本期数</w:t>
            </w:r>
          </w:p>
        </w:tc>
        <w:tc>
          <w:tcPr>
            <w:tcW w:w="28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本年累计数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2" w:hRule="atLeast"/>
          <w:jc w:val="center"/>
        </w:trPr>
        <w:tc>
          <w:tcPr>
            <w:tcW w:w="2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归集公积金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12677.42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85603.38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7" w:hRule="atLeast"/>
          <w:jc w:val="center"/>
        </w:trPr>
        <w:tc>
          <w:tcPr>
            <w:tcW w:w="2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提取公积金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6450.07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55329.37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7" w:hRule="atLeast"/>
          <w:jc w:val="center"/>
        </w:trPr>
        <w:tc>
          <w:tcPr>
            <w:tcW w:w="2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发放公积金贷款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4070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62291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7" w:hRule="atLeast"/>
          <w:jc w:val="center"/>
        </w:trPr>
        <w:tc>
          <w:tcPr>
            <w:tcW w:w="2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个贷率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90.49%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－－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D35"/>
    <w:rsid w:val="000051C4"/>
    <w:rsid w:val="00073A31"/>
    <w:rsid w:val="000D47D7"/>
    <w:rsid w:val="001518C5"/>
    <w:rsid w:val="001E2ED3"/>
    <w:rsid w:val="001F3B2D"/>
    <w:rsid w:val="00233CBE"/>
    <w:rsid w:val="002620ED"/>
    <w:rsid w:val="00290F02"/>
    <w:rsid w:val="00317918"/>
    <w:rsid w:val="003709A3"/>
    <w:rsid w:val="003F5DCF"/>
    <w:rsid w:val="00400411"/>
    <w:rsid w:val="004337E1"/>
    <w:rsid w:val="004E543C"/>
    <w:rsid w:val="0050303D"/>
    <w:rsid w:val="005236A0"/>
    <w:rsid w:val="00582E39"/>
    <w:rsid w:val="00595844"/>
    <w:rsid w:val="00602998"/>
    <w:rsid w:val="00623414"/>
    <w:rsid w:val="0062561E"/>
    <w:rsid w:val="007053A4"/>
    <w:rsid w:val="007A1FE5"/>
    <w:rsid w:val="0084734E"/>
    <w:rsid w:val="008D5F1A"/>
    <w:rsid w:val="008E1D14"/>
    <w:rsid w:val="00945EA1"/>
    <w:rsid w:val="00970B4E"/>
    <w:rsid w:val="00984666"/>
    <w:rsid w:val="009B1D0B"/>
    <w:rsid w:val="009F1BB7"/>
    <w:rsid w:val="00A159B3"/>
    <w:rsid w:val="00A214F6"/>
    <w:rsid w:val="00A67910"/>
    <w:rsid w:val="00AB41EC"/>
    <w:rsid w:val="00AF350B"/>
    <w:rsid w:val="00B474B9"/>
    <w:rsid w:val="00B964B8"/>
    <w:rsid w:val="00BC72BE"/>
    <w:rsid w:val="00C26D74"/>
    <w:rsid w:val="00C52B4D"/>
    <w:rsid w:val="00C6464C"/>
    <w:rsid w:val="00D228CF"/>
    <w:rsid w:val="00D255C4"/>
    <w:rsid w:val="00D26273"/>
    <w:rsid w:val="00D6527A"/>
    <w:rsid w:val="00D758D4"/>
    <w:rsid w:val="00D831B2"/>
    <w:rsid w:val="00D97355"/>
    <w:rsid w:val="00E04B32"/>
    <w:rsid w:val="00E1643D"/>
    <w:rsid w:val="00E22D35"/>
    <w:rsid w:val="00E3733D"/>
    <w:rsid w:val="00E8422D"/>
    <w:rsid w:val="00EC6A2E"/>
    <w:rsid w:val="00EF6723"/>
    <w:rsid w:val="00F0014A"/>
    <w:rsid w:val="00F01C0E"/>
    <w:rsid w:val="00F11E72"/>
    <w:rsid w:val="00F470D5"/>
    <w:rsid w:val="00FB4152"/>
    <w:rsid w:val="160A33DE"/>
    <w:rsid w:val="30E5733D"/>
    <w:rsid w:val="368B3BB6"/>
    <w:rsid w:val="37E60717"/>
    <w:rsid w:val="41E944C1"/>
    <w:rsid w:val="532E300B"/>
    <w:rsid w:val="648B4E4C"/>
    <w:rsid w:val="65AF6199"/>
    <w:rsid w:val="7410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15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071DA3F-B4FF-4672-B258-B4464FAAFDB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</Words>
  <Characters>70</Characters>
  <Lines>1</Lines>
  <Paragraphs>1</Paragraphs>
  <TotalTime>13</TotalTime>
  <ScaleCrop>false</ScaleCrop>
  <LinksUpToDate>false</LinksUpToDate>
  <CharactersWithSpaces>81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2021-05-22T09:46:00Z</dcterms:created>
  <dc:creator>Administrator</dc:creator>
  <cp:lastModifiedBy>罗红芳</cp:lastModifiedBy>
  <dcterms:modified xsi:type="dcterms:W3CDTF">2021-10-23T02:16:13Z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A9AF5B54761E48E6B5C5961E3A21D6E6</vt:lpwstr>
  </property>
</Properties>
</file>